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7132623" r:id="rId6"/>
        </w:object>
      </w: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F2734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734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2734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2734C">
        <w:rPr>
          <w:rFonts w:ascii="Times New Roman" w:hAnsi="Times New Roman" w:cs="Times New Roman"/>
          <w:b/>
          <w:sz w:val="32"/>
        </w:rPr>
        <w:t xml:space="preserve"> района</w:t>
      </w: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2734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2734C" w:rsidRPr="00F2734C" w:rsidRDefault="00F2734C" w:rsidP="00F2734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273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734C" w:rsidRPr="00F2734C" w:rsidRDefault="00F2734C" w:rsidP="00F273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34C" w:rsidRPr="00F2734C" w:rsidRDefault="00F2734C" w:rsidP="00F2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3618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0" w:name="_GoBack"/>
      <w:bookmarkEnd w:id="0"/>
      <w:r w:rsidRPr="00F2734C">
        <w:rPr>
          <w:rFonts w:ascii="Times New Roman" w:hAnsi="Times New Roman" w:cs="Times New Roman"/>
          <w:sz w:val="28"/>
          <w:szCs w:val="28"/>
          <w:u w:val="single"/>
        </w:rPr>
        <w:t>» августа 2019 года</w:t>
      </w:r>
      <w:r w:rsidRPr="00F2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 </w:t>
      </w:r>
      <w:r w:rsidR="00F33618">
        <w:rPr>
          <w:rFonts w:ascii="Times New Roman" w:hAnsi="Times New Roman" w:cs="Times New Roman"/>
          <w:sz w:val="28"/>
          <w:szCs w:val="28"/>
        </w:rPr>
        <w:t>771</w:t>
      </w:r>
      <w:r w:rsidRPr="00F273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2734C" w:rsidRDefault="00F2734C" w:rsidP="00F2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</w:rPr>
        <w:t xml:space="preserve">            </w:t>
      </w:r>
      <w:r w:rsidRPr="00F2734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2734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F2734C" w:rsidRPr="00F2734C" w:rsidRDefault="00F2734C" w:rsidP="00F2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416F8" w:rsidRPr="00B82E86" w:rsidRDefault="00F416F8" w:rsidP="00F416F8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F416F8" w:rsidRDefault="00F416F8" w:rsidP="00C920E7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C920E7" w:rsidRPr="00B82E86" w:rsidRDefault="00C920E7" w:rsidP="00C920E7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F416F8" w:rsidRDefault="00F416F8" w:rsidP="00F4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8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F416F8" w:rsidRDefault="00F416F8" w:rsidP="00F416F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от </w:t>
      </w:r>
      <w:r w:rsidRPr="00F416F8">
        <w:rPr>
          <w:rFonts w:ascii="Times New Roman" w:hAnsi="Times New Roman"/>
          <w:sz w:val="28"/>
          <w:szCs w:val="28"/>
        </w:rPr>
        <w:t>15.05.</w:t>
      </w:r>
      <w:r w:rsidR="00621C7C">
        <w:rPr>
          <w:rFonts w:ascii="Times New Roman" w:hAnsi="Times New Roman"/>
          <w:sz w:val="28"/>
          <w:szCs w:val="28"/>
        </w:rPr>
        <w:t>20</w:t>
      </w:r>
      <w:r w:rsidRPr="00F416F8">
        <w:rPr>
          <w:rFonts w:ascii="Times New Roman" w:hAnsi="Times New Roman"/>
          <w:sz w:val="28"/>
          <w:szCs w:val="28"/>
        </w:rPr>
        <w:t>19 №474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621C7C" w:rsidRPr="00621C7C" w:rsidRDefault="00621C7C" w:rsidP="00F416F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абзаце шестом пункта 3.1 Административного регламента слова «по осуществлению муниципального жилищного контроля» исключить.</w:t>
      </w:r>
    </w:p>
    <w:p w:rsidR="00F416F8" w:rsidRPr="00F416F8" w:rsidRDefault="00F416F8" w:rsidP="00F416F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Абзац первый подпункта 4 пункта 3.6.2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F416F8" w:rsidRDefault="00F416F8" w:rsidP="006E5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 w:rsidRPr="00F416F8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10" w:history="1">
        <w:r w:rsidRPr="00F416F8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F416F8">
        <w:rPr>
          <w:rFonts w:ascii="Times New Roman" w:hAnsi="Times New Roman" w:cs="Times New Roman"/>
          <w:sz w:val="28"/>
          <w:szCs w:val="28"/>
        </w:rPr>
        <w:t xml:space="preserve">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r w:rsidR="00B450CC" w:rsidRPr="00B450CC">
        <w:rPr>
          <w:rFonts w:ascii="Times New Roman" w:hAnsi="Times New Roman" w:cs="Times New Roman"/>
          <w:sz w:val="28"/>
          <w:szCs w:val="28"/>
        </w:rPr>
        <w:t xml:space="preserve"> </w:t>
      </w:r>
      <w:r w:rsidR="00B450C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</w:t>
      </w:r>
      <w:r w:rsidR="00B450C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566">
        <w:rPr>
          <w:rFonts w:ascii="Times New Roman" w:hAnsi="Times New Roman" w:cs="Times New Roman"/>
          <w:sz w:val="28"/>
          <w:szCs w:val="28"/>
        </w:rPr>
        <w:t>.</w:t>
      </w:r>
    </w:p>
    <w:p w:rsidR="00F416F8" w:rsidRPr="00B82E86" w:rsidRDefault="00F416F8" w:rsidP="00F4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F416F8" w:rsidRPr="00B82E86" w:rsidRDefault="00F416F8" w:rsidP="00F41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F416F8" w:rsidRPr="00B82E86" w:rsidRDefault="00F416F8" w:rsidP="00F416F8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416F8" w:rsidRDefault="00F416F8" w:rsidP="00F41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6F8" w:rsidRPr="00B82E86" w:rsidRDefault="00F416F8" w:rsidP="00F41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6F8" w:rsidRDefault="00F416F8" w:rsidP="00621C7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C920E7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621C7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0E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920E7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416F8" w:rsidRDefault="00F416F8" w:rsidP="00F416F8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F416F8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D"/>
    <w:rsid w:val="00371566"/>
    <w:rsid w:val="005939AE"/>
    <w:rsid w:val="00621C7C"/>
    <w:rsid w:val="006E5133"/>
    <w:rsid w:val="00961962"/>
    <w:rsid w:val="00B450CC"/>
    <w:rsid w:val="00C21EED"/>
    <w:rsid w:val="00C60F92"/>
    <w:rsid w:val="00C920E7"/>
    <w:rsid w:val="00E53D90"/>
    <w:rsid w:val="00F2734C"/>
    <w:rsid w:val="00F33618"/>
    <w:rsid w:val="00F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E36A94-90FD-4517-92C8-3A2246D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16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1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6F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16F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55A315036D49F8638AC2449AB179D9F1E4EE83FFB37D548BFB175AC6BC9E44401Br3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1F341AEEE4837575A9C97DC9AFDA7D86E57ADD004561E0AE664DFA9C606540358013D748511499DBCEBz2K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9B6E407827B941E8B26373F4CD500B57DC27F95FD51BADB343756E1D49ADC092CE8522D65390B28482A4A3B7C73B25646B501103C8G5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E407827B941E8B26373F4CD500B57DC27F95FD51BADB343756E1D49ADC092CE8522D35193B8D5D5EBA2EB816836666B501305D7550178G3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2019-08-12T11:31:00Z</cp:lastPrinted>
  <dcterms:created xsi:type="dcterms:W3CDTF">2019-06-26T05:39:00Z</dcterms:created>
  <dcterms:modified xsi:type="dcterms:W3CDTF">2019-08-12T11:31:00Z</dcterms:modified>
</cp:coreProperties>
</file>