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A" w:rsidRPr="0076566A" w:rsidRDefault="0076566A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97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97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EE6A3B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EE6A3B" w:rsidRDefault="009D7DD0" w:rsidP="0035421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</w:t>
      </w:r>
      <w:r w:rsidR="000B0B40" w:rsidRPr="00354210">
        <w:rPr>
          <w:rFonts w:ascii="Times New Roman" w:hAnsi="Times New Roman"/>
          <w:sz w:val="28"/>
          <w:szCs w:val="28"/>
        </w:rPr>
        <w:t>осуществлени</w:t>
      </w:r>
      <w:r w:rsidR="000B0B40">
        <w:rPr>
          <w:rFonts w:ascii="Times New Roman" w:hAnsi="Times New Roman"/>
          <w:sz w:val="28"/>
          <w:szCs w:val="28"/>
        </w:rPr>
        <w:t xml:space="preserve">ю </w:t>
      </w:r>
      <w:r w:rsidR="000B0B40" w:rsidRPr="00354210">
        <w:rPr>
          <w:rFonts w:ascii="Times New Roman" w:hAnsi="Times New Roman"/>
          <w:sz w:val="28"/>
          <w:szCs w:val="28"/>
        </w:rPr>
        <w:t>муниципального</w:t>
      </w:r>
      <w:r w:rsidR="009D7DD0" w:rsidRPr="00354210">
        <w:rPr>
          <w:rFonts w:ascii="Times New Roman" w:hAnsi="Times New Roman"/>
          <w:sz w:val="28"/>
          <w:szCs w:val="28"/>
        </w:rPr>
        <w:t xml:space="preserve">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="009D7DD0" w:rsidRPr="00354210">
        <w:rPr>
          <w:rFonts w:ascii="Times New Roman" w:hAnsi="Times New Roman"/>
          <w:sz w:val="28"/>
          <w:szCs w:val="28"/>
        </w:rPr>
        <w:t>Лянтор</w:t>
      </w:r>
      <w:proofErr w:type="spellEnd"/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6A3B" w:rsidRDefault="00057644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от 05.10.2016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16.01.2017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6C9D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04.12.2017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1341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Лянтор от 12.05.2014 № 362»;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27.08.2018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843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Лянтор от 12.05.2014 № 362»;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13.08.2020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684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ния Лянтор от 12.05.2014 № 362»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P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20.02.2021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ния Лянтор от 12.05.2014 № 362».</w:t>
      </w:r>
    </w:p>
    <w:p w:rsid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E6A3B" w:rsidRPr="00EE6A3B" w:rsidRDefault="00EE6A3B" w:rsidP="00EE6A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– начальника управления городского хозяйства А.С.Баранника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0B3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С.П.Жестовский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9CB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57644"/>
    <w:rsid w:val="00075A88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71291"/>
    <w:rsid w:val="00995447"/>
    <w:rsid w:val="009D7AE3"/>
    <w:rsid w:val="009D7DD0"/>
    <w:rsid w:val="009E7FEB"/>
    <w:rsid w:val="009F5F21"/>
    <w:rsid w:val="009F7740"/>
    <w:rsid w:val="00A050A7"/>
    <w:rsid w:val="00A463A3"/>
    <w:rsid w:val="00A60388"/>
    <w:rsid w:val="00A95DA0"/>
    <w:rsid w:val="00AA6C9D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0815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B3AC9-6DEC-43C7-9E0F-94133C1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link w:val="ConsPlusNormal0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081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75C7-51CE-4703-8792-A3C03B0C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33</cp:revision>
  <cp:lastPrinted>2021-08-09T09:42:00Z</cp:lastPrinted>
  <dcterms:created xsi:type="dcterms:W3CDTF">2012-11-14T09:37:00Z</dcterms:created>
  <dcterms:modified xsi:type="dcterms:W3CDTF">2021-08-14T05:11:00Z</dcterms:modified>
</cp:coreProperties>
</file>